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820" w:rsidRDefault="00B01820" w:rsidP="00B0182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Понятовская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Ю.Н.</w:t>
      </w:r>
    </w:p>
    <w:p w:rsidR="00B01820" w:rsidRDefault="00B01820" w:rsidP="00B0182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учитель начальных классов</w:t>
      </w:r>
    </w:p>
    <w:p w:rsidR="00B01820" w:rsidRDefault="00B01820" w:rsidP="00B0182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МБОУ СОШ №1 г. Данкова</w:t>
      </w:r>
    </w:p>
    <w:p w:rsidR="00B01820" w:rsidRDefault="00B01820" w:rsidP="00B0182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B01820" w:rsidRPr="00B01820" w:rsidRDefault="00F11FB1" w:rsidP="00B01820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Русский язык</w:t>
      </w:r>
    </w:p>
    <w:p w:rsidR="00B01820" w:rsidRPr="00B01820" w:rsidRDefault="005665B2" w:rsidP="00B01820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1</w:t>
      </w:r>
      <w:r w:rsidR="00B01820" w:rsidRPr="00B01820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класс</w:t>
      </w:r>
    </w:p>
    <w:p w:rsidR="0062191B" w:rsidRDefault="0062191B" w:rsidP="00152CCD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</w:p>
    <w:p w:rsidR="00F11FB1" w:rsidRPr="00152CCD" w:rsidRDefault="004A2D09" w:rsidP="00152CCD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bookmarkStart w:id="0" w:name="_GoBack"/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Звуки русского языка</w:t>
      </w:r>
      <w:r w:rsidR="006463A9" w:rsidRPr="006463A9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. Ч.</w:t>
      </w:r>
      <w:r w:rsidR="00DC382A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</w:t>
      </w:r>
      <w:r w:rsidR="00FF04A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3</w:t>
      </w:r>
    </w:p>
    <w:bookmarkEnd w:id="0"/>
    <w:p w:rsidR="006463A9" w:rsidRDefault="006463A9" w:rsidP="00152CC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E85B84" w:rsidRDefault="00901C43" w:rsidP="00152CC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Тест содержит 3 вопроса по теме. </w:t>
      </w:r>
    </w:p>
    <w:p w:rsidR="00901C43" w:rsidRDefault="00901C43" w:rsidP="00152CC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50C70" w:rsidRPr="00D76E82" w:rsidRDefault="00152CCD" w:rsidP="00152CC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52CC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Чтобы начать тестирование, необходимо перейти на следующую страницу и нажать </w:t>
      </w:r>
      <w:r w:rsidR="00E85B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 круглую зелёную</w:t>
      </w:r>
      <w:r w:rsidRPr="00152CC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кнопку </w:t>
      </w:r>
      <w:r w:rsidR="00E85B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 правом </w:t>
      </w:r>
      <w:r w:rsidR="00901C4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верхнем</w:t>
      </w:r>
      <w:r w:rsidR="00E85B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углу.</w:t>
      </w:r>
    </w:p>
    <w:sectPr w:rsidR="00950C70" w:rsidRPr="00D76E82" w:rsidSect="00B0182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820"/>
    <w:rsid w:val="000B46A2"/>
    <w:rsid w:val="000D0BE8"/>
    <w:rsid w:val="000F60D8"/>
    <w:rsid w:val="00135061"/>
    <w:rsid w:val="00140AAB"/>
    <w:rsid w:val="00152CCD"/>
    <w:rsid w:val="001B16ED"/>
    <w:rsid w:val="001E1EA2"/>
    <w:rsid w:val="001E7553"/>
    <w:rsid w:val="003A5248"/>
    <w:rsid w:val="003E1645"/>
    <w:rsid w:val="004048AF"/>
    <w:rsid w:val="00443AEC"/>
    <w:rsid w:val="0044573F"/>
    <w:rsid w:val="004A2D09"/>
    <w:rsid w:val="005665B2"/>
    <w:rsid w:val="0062191B"/>
    <w:rsid w:val="006463A9"/>
    <w:rsid w:val="006A0B0F"/>
    <w:rsid w:val="007161E2"/>
    <w:rsid w:val="00771900"/>
    <w:rsid w:val="007D0B82"/>
    <w:rsid w:val="007E1BB4"/>
    <w:rsid w:val="007F314F"/>
    <w:rsid w:val="008C50BB"/>
    <w:rsid w:val="00901C43"/>
    <w:rsid w:val="009465E4"/>
    <w:rsid w:val="00950C70"/>
    <w:rsid w:val="00996095"/>
    <w:rsid w:val="009F30CC"/>
    <w:rsid w:val="00B01820"/>
    <w:rsid w:val="00B74DDB"/>
    <w:rsid w:val="00D76E82"/>
    <w:rsid w:val="00D9130D"/>
    <w:rsid w:val="00DC382A"/>
    <w:rsid w:val="00E85B84"/>
    <w:rsid w:val="00F04E17"/>
    <w:rsid w:val="00F11FB1"/>
    <w:rsid w:val="00F234D8"/>
    <w:rsid w:val="00F34CB9"/>
    <w:rsid w:val="00F82A79"/>
    <w:rsid w:val="00FB35FC"/>
    <w:rsid w:val="00FF0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01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01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12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8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5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41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2015-06-18T11:07:00Z</dcterms:created>
  <dcterms:modified xsi:type="dcterms:W3CDTF">2015-06-18T11:17:00Z</dcterms:modified>
</cp:coreProperties>
</file>