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BE" w:rsidRPr="00167138" w:rsidRDefault="003E6DBE" w:rsidP="003E6DBE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167138">
        <w:rPr>
          <w:rFonts w:ascii="Times New Roman" w:hAnsi="Times New Roman" w:cs="Times New Roman"/>
          <w:sz w:val="40"/>
          <w:szCs w:val="40"/>
        </w:rPr>
        <w:t>Атрохова</w:t>
      </w:r>
      <w:proofErr w:type="spellEnd"/>
      <w:r w:rsidRPr="00167138">
        <w:rPr>
          <w:rFonts w:ascii="Times New Roman" w:hAnsi="Times New Roman" w:cs="Times New Roman"/>
          <w:sz w:val="40"/>
          <w:szCs w:val="40"/>
        </w:rPr>
        <w:t xml:space="preserve"> В. М. </w:t>
      </w:r>
    </w:p>
    <w:p w:rsidR="003E6DBE" w:rsidRDefault="003E6DBE" w:rsidP="003E6DBE">
      <w:pPr>
        <w:jc w:val="center"/>
        <w:rPr>
          <w:rFonts w:ascii="Times New Roman" w:hAnsi="Times New Roman" w:cs="Times New Roman"/>
          <w:sz w:val="40"/>
          <w:szCs w:val="40"/>
        </w:rPr>
      </w:pPr>
      <w:r w:rsidRPr="00167138">
        <w:rPr>
          <w:rFonts w:ascii="Times New Roman" w:hAnsi="Times New Roman" w:cs="Times New Roman"/>
          <w:sz w:val="40"/>
          <w:szCs w:val="40"/>
        </w:rPr>
        <w:t xml:space="preserve">ОАНО  СОШ  «Москвич»  </w:t>
      </w:r>
      <w:proofErr w:type="gramStart"/>
      <w:r w:rsidRPr="00167138">
        <w:rPr>
          <w:rFonts w:ascii="Times New Roman" w:hAnsi="Times New Roman" w:cs="Times New Roman"/>
          <w:sz w:val="40"/>
          <w:szCs w:val="40"/>
        </w:rPr>
        <w:t>г</w:t>
      </w:r>
      <w:proofErr w:type="gramEnd"/>
      <w:r w:rsidRPr="00167138">
        <w:rPr>
          <w:rFonts w:ascii="Times New Roman" w:hAnsi="Times New Roman" w:cs="Times New Roman"/>
          <w:sz w:val="40"/>
          <w:szCs w:val="40"/>
        </w:rPr>
        <w:t>. Москва</w:t>
      </w:r>
    </w:p>
    <w:p w:rsidR="003E6DBE" w:rsidRDefault="003E6DBE" w:rsidP="003E6DB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6DBE" w:rsidRPr="00167138" w:rsidRDefault="003E6DBE" w:rsidP="007B7160">
      <w:pPr>
        <w:jc w:val="center"/>
        <w:rPr>
          <w:rFonts w:ascii="Times New Roman" w:hAnsi="Times New Roman" w:cs="Times New Roman"/>
          <w:sz w:val="40"/>
          <w:szCs w:val="40"/>
        </w:rPr>
      </w:pPr>
      <w:r w:rsidRPr="00D30BE4">
        <w:rPr>
          <w:rFonts w:ascii="Times New Roman" w:hAnsi="Times New Roman" w:cs="Times New Roman"/>
          <w:sz w:val="40"/>
          <w:szCs w:val="40"/>
        </w:rPr>
        <w:t>Моро М. И., Волкова С. И., Степанова С. В. Математика. Учебник. 1 класс.</w:t>
      </w:r>
      <w:r>
        <w:rPr>
          <w:rFonts w:ascii="Times New Roman" w:hAnsi="Times New Roman" w:cs="Times New Roman"/>
          <w:sz w:val="40"/>
          <w:szCs w:val="40"/>
        </w:rPr>
        <w:t xml:space="preserve"> 1 часть </w:t>
      </w:r>
    </w:p>
    <w:p w:rsidR="003E6DBE" w:rsidRDefault="00E0462D" w:rsidP="003E6DB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Мерка. Сантиметр</w:t>
      </w:r>
    </w:p>
    <w:p w:rsidR="003E6DBE" w:rsidRDefault="00E0462D" w:rsidP="003E6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Сказочные истории показывают, что при измерении длины предмета должны применяться одинаковые мерки. </w:t>
      </w:r>
      <w:r w:rsidR="00AB3C68">
        <w:rPr>
          <w:rFonts w:ascii="Times New Roman" w:hAnsi="Times New Roman" w:cs="Times New Roman"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sz w:val="28"/>
          <w:szCs w:val="28"/>
        </w:rPr>
        <w:t xml:space="preserve">с сантиметром, его изображением на линейке и общепринятым сокращением. </w:t>
      </w:r>
      <w:r w:rsidR="00AB3C68">
        <w:rPr>
          <w:rFonts w:ascii="Times New Roman" w:hAnsi="Times New Roman" w:cs="Times New Roman"/>
          <w:sz w:val="28"/>
          <w:szCs w:val="28"/>
        </w:rPr>
        <w:t xml:space="preserve">Работа в тетради: оформление начала работы (точка в одиннадцатой клетке) </w:t>
      </w:r>
      <w:r>
        <w:rPr>
          <w:rFonts w:ascii="Times New Roman" w:hAnsi="Times New Roman" w:cs="Times New Roman"/>
          <w:sz w:val="28"/>
          <w:szCs w:val="28"/>
        </w:rPr>
        <w:t xml:space="preserve"> Упражнение в измерении отрезков и записи в тетради. Образец изображения в тетради отрезка заданной длины.  </w:t>
      </w:r>
    </w:p>
    <w:p w:rsidR="003E6DBE" w:rsidRDefault="003E6DBE" w:rsidP="003E6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 к работе с файлами  в «Обозревателе примечаний»</w:t>
      </w:r>
    </w:p>
    <w:p w:rsidR="007F5FBA" w:rsidRDefault="00E0462D" w:rsidP="003E6DBE">
      <w:hyperlink r:id="rId4" w:history="1">
        <w:r w:rsidRPr="000F2378">
          <w:rPr>
            <w:rStyle w:val="a3"/>
          </w:rPr>
          <w:t>https://image.shutterstock.com/image-vector/purebred-english-bulldog-600w-63460768.jpg</w:t>
        </w:r>
      </w:hyperlink>
      <w:r>
        <w:t xml:space="preserve"> - бульдог</w:t>
      </w:r>
    </w:p>
    <w:p w:rsidR="00E0462D" w:rsidRDefault="00E0462D" w:rsidP="003E6DBE">
      <w:hyperlink r:id="rId5" w:history="1">
        <w:r w:rsidRPr="000F2378">
          <w:rPr>
            <w:rStyle w:val="a3"/>
          </w:rPr>
          <w:t>https://images.all-free-download.com/images/graphicthumb/dog_danish_vector_6815695.jpg</w:t>
        </w:r>
      </w:hyperlink>
      <w:r>
        <w:t xml:space="preserve">  -дог </w:t>
      </w:r>
    </w:p>
    <w:p w:rsidR="00E0462D" w:rsidRDefault="00E0462D" w:rsidP="003E6DBE">
      <w:hyperlink r:id="rId6" w:history="1">
        <w:r w:rsidRPr="000F2378">
          <w:rPr>
            <w:rStyle w:val="a3"/>
          </w:rPr>
          <w:t>https://static.gazeta.ua/img/cache/preview/694/694555_w_300.jpg?v=0</w:t>
        </w:r>
      </w:hyperlink>
      <w:r>
        <w:t xml:space="preserve"> – продавец</w:t>
      </w:r>
    </w:p>
    <w:p w:rsidR="00E0462D" w:rsidRDefault="00E0462D" w:rsidP="003E6DBE">
      <w:hyperlink r:id="rId7" w:history="1">
        <w:r w:rsidRPr="000F2378">
          <w:rPr>
            <w:rStyle w:val="a3"/>
          </w:rPr>
          <w:t>https://znaj.ua/images/2018/03/09/prostooooo-1.jpg</w:t>
        </w:r>
      </w:hyperlink>
      <w:r>
        <w:t xml:space="preserve">  - папа</w:t>
      </w:r>
    </w:p>
    <w:p w:rsidR="00E0462D" w:rsidRDefault="009F0F90" w:rsidP="003E6DBE">
      <w:hyperlink r:id="rId8" w:history="1">
        <w:r w:rsidRPr="000F2378">
          <w:rPr>
            <w:rStyle w:val="a3"/>
          </w:rPr>
          <w:t>https://s00.yaplakal.com/pics/pics_preview/0/7/2/13088270.jpg</w:t>
        </w:r>
      </w:hyperlink>
      <w:r>
        <w:t xml:space="preserve"> - дядя Фёдор</w:t>
      </w:r>
    </w:p>
    <w:p w:rsidR="009F0F90" w:rsidRDefault="009F0F90" w:rsidP="003E6DBE"/>
    <w:p w:rsidR="00E0462D" w:rsidRPr="003E6DBE" w:rsidRDefault="00E0462D" w:rsidP="003E6DBE"/>
    <w:sectPr w:rsidR="00E0462D" w:rsidRPr="003E6DBE" w:rsidSect="007F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6B1F"/>
    <w:rsid w:val="000822A5"/>
    <w:rsid w:val="001A2E7F"/>
    <w:rsid w:val="003E6DBE"/>
    <w:rsid w:val="00457C98"/>
    <w:rsid w:val="005436FA"/>
    <w:rsid w:val="005C4ACB"/>
    <w:rsid w:val="007B7160"/>
    <w:rsid w:val="007F5FBA"/>
    <w:rsid w:val="009F0F90"/>
    <w:rsid w:val="00A76B1F"/>
    <w:rsid w:val="00AB3C68"/>
    <w:rsid w:val="00D1642F"/>
    <w:rsid w:val="00DA167E"/>
    <w:rsid w:val="00E0462D"/>
    <w:rsid w:val="00F7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B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00.yaplakal.com/pics/pics_preview/0/7/2/13088270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j.ua/images/2018/03/09/prostooooo-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ic.gazeta.ua/img/cache/preview/694/694555_w_300.jpg?v=0" TargetMode="External"/><Relationship Id="rId5" Type="http://schemas.openxmlformats.org/officeDocument/2006/relationships/hyperlink" Target="https://images.all-free-download.com/images/graphicthumb/dog_danish_vector_6815695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mage.shutterstock.com/image-vector/purebred-english-bulldog-600w-63460768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andrvika2016@hotmail.com</dc:creator>
  <cp:keywords/>
  <dc:description/>
  <cp:lastModifiedBy>andrvika2016@hotmail.com</cp:lastModifiedBy>
  <cp:revision>11</cp:revision>
  <dcterms:created xsi:type="dcterms:W3CDTF">2020-06-03T15:26:00Z</dcterms:created>
  <dcterms:modified xsi:type="dcterms:W3CDTF">2020-06-12T15:59:00Z</dcterms:modified>
</cp:coreProperties>
</file>